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4E06AA78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EF7659">
        <w:rPr>
          <w:b/>
          <w:sz w:val="28"/>
          <w:szCs w:val="28"/>
        </w:rPr>
        <w:t>7</w:t>
      </w:r>
      <w:r w:rsidR="006603C0">
        <w:rPr>
          <w:b/>
          <w:sz w:val="28"/>
          <w:szCs w:val="28"/>
        </w:rPr>
        <w:t>.</w:t>
      </w:r>
      <w:r w:rsidR="00EF7659">
        <w:rPr>
          <w:b/>
          <w:sz w:val="28"/>
          <w:szCs w:val="28"/>
        </w:rPr>
        <w:t>6</w:t>
      </w:r>
      <w:r w:rsidR="002D17F8">
        <w:rPr>
          <w:b/>
          <w:sz w:val="28"/>
          <w:szCs w:val="28"/>
        </w:rPr>
        <w:t>.202</w:t>
      </w:r>
      <w:r w:rsidR="00E236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00FF66CF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643A">
        <w:rPr>
          <w:sz w:val="24"/>
          <w:szCs w:val="24"/>
        </w:rPr>
        <w:t>.</w:t>
      </w:r>
      <w:r w:rsidR="008C643A" w:rsidRPr="008C643A">
        <w:rPr>
          <w:sz w:val="24"/>
          <w:szCs w:val="24"/>
        </w:rPr>
        <w:t xml:space="preserve"> </w:t>
      </w:r>
      <w:r w:rsidR="00E84796">
        <w:rPr>
          <w:sz w:val="24"/>
          <w:szCs w:val="24"/>
        </w:rPr>
        <w:t xml:space="preserve">Výběrové řízení nový dopravní automobil </w:t>
      </w:r>
      <w:r w:rsidR="00EF7659">
        <w:rPr>
          <w:sz w:val="24"/>
          <w:szCs w:val="24"/>
        </w:rPr>
        <w:t>–</w:t>
      </w:r>
      <w:r w:rsidR="00E84796">
        <w:rPr>
          <w:sz w:val="24"/>
          <w:szCs w:val="24"/>
        </w:rPr>
        <w:t xml:space="preserve"> </w:t>
      </w:r>
      <w:proofErr w:type="gramStart"/>
      <w:r w:rsidR="00E84796">
        <w:rPr>
          <w:sz w:val="24"/>
          <w:szCs w:val="24"/>
        </w:rPr>
        <w:t>Hasiči</w:t>
      </w:r>
      <w:r w:rsidR="00EF7659">
        <w:rPr>
          <w:sz w:val="24"/>
          <w:szCs w:val="24"/>
        </w:rPr>
        <w:t xml:space="preserve"> - výsledek</w:t>
      </w:r>
      <w:proofErr w:type="gramEnd"/>
    </w:p>
    <w:p w14:paraId="70BA6831" w14:textId="63018F96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4112D">
        <w:rPr>
          <w:sz w:val="24"/>
          <w:szCs w:val="24"/>
        </w:rPr>
        <w:t xml:space="preserve"> </w:t>
      </w:r>
      <w:r w:rsidR="00EF7659">
        <w:rPr>
          <w:sz w:val="24"/>
          <w:szCs w:val="24"/>
        </w:rPr>
        <w:t>Úvěr KB-Banka na stavební práce lokality ZJ</w:t>
      </w:r>
    </w:p>
    <w:p w14:paraId="1C4AA8BD" w14:textId="7FE36CB3" w:rsidR="005E6A66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66515E" w:rsidRPr="0066515E">
        <w:rPr>
          <w:sz w:val="24"/>
          <w:szCs w:val="24"/>
        </w:rPr>
        <w:t xml:space="preserve"> </w:t>
      </w:r>
      <w:r w:rsidR="00EF7659">
        <w:rPr>
          <w:sz w:val="24"/>
          <w:szCs w:val="24"/>
        </w:rPr>
        <w:t>Volba zastupitelstvo 2022 – počet členů</w:t>
      </w:r>
    </w:p>
    <w:p w14:paraId="2EE1DDB8" w14:textId="0F65C46E" w:rsidR="00E55033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3CEF">
        <w:rPr>
          <w:sz w:val="24"/>
          <w:szCs w:val="24"/>
        </w:rPr>
        <w:t>.</w:t>
      </w:r>
      <w:r w:rsidR="00C83948">
        <w:rPr>
          <w:sz w:val="24"/>
          <w:szCs w:val="24"/>
        </w:rPr>
        <w:t xml:space="preserve"> </w:t>
      </w:r>
      <w:r w:rsidR="00EF7659">
        <w:rPr>
          <w:sz w:val="24"/>
          <w:szCs w:val="24"/>
        </w:rPr>
        <w:t>Svoboda Roman 3xlípa u OU.</w:t>
      </w:r>
    </w:p>
    <w:p w14:paraId="28A96E47" w14:textId="1C7C4A92" w:rsidR="0041578E" w:rsidRDefault="000E2455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1578E">
        <w:rPr>
          <w:sz w:val="24"/>
          <w:szCs w:val="24"/>
        </w:rPr>
        <w:t>.</w:t>
      </w:r>
      <w:r w:rsidR="00C83948">
        <w:rPr>
          <w:sz w:val="24"/>
          <w:szCs w:val="24"/>
        </w:rPr>
        <w:t xml:space="preserve"> </w:t>
      </w:r>
      <w:r w:rsidR="00E84796">
        <w:rPr>
          <w:sz w:val="24"/>
          <w:szCs w:val="24"/>
        </w:rPr>
        <w:t>Různé</w:t>
      </w:r>
    </w:p>
    <w:p w14:paraId="2E8B0748" w14:textId="43CE786B" w:rsidR="009C416E" w:rsidRDefault="009C416E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84796">
        <w:rPr>
          <w:sz w:val="24"/>
          <w:szCs w:val="24"/>
        </w:rPr>
        <w:t>Závěr</w:t>
      </w:r>
    </w:p>
    <w:p w14:paraId="4FA3D5D8" w14:textId="263D2401" w:rsidR="00564264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E7751EF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EF7659">
        <w:rPr>
          <w:sz w:val="24"/>
          <w:szCs w:val="24"/>
        </w:rPr>
        <w:t>31</w:t>
      </w:r>
      <w:r w:rsidR="00D331F7">
        <w:rPr>
          <w:sz w:val="24"/>
          <w:szCs w:val="24"/>
        </w:rPr>
        <w:t>.</w:t>
      </w:r>
      <w:r w:rsidR="00EF7659">
        <w:rPr>
          <w:sz w:val="24"/>
          <w:szCs w:val="24"/>
        </w:rPr>
        <w:t>5</w:t>
      </w:r>
      <w:r w:rsidR="00D331F7">
        <w:rPr>
          <w:sz w:val="24"/>
          <w:szCs w:val="24"/>
        </w:rPr>
        <w:t>.2022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354C8"/>
    <w:rsid w:val="0004697F"/>
    <w:rsid w:val="0005100C"/>
    <w:rsid w:val="0005543E"/>
    <w:rsid w:val="000A3418"/>
    <w:rsid w:val="000B5DFD"/>
    <w:rsid w:val="000B65D4"/>
    <w:rsid w:val="000E2455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1578E"/>
    <w:rsid w:val="00420E89"/>
    <w:rsid w:val="0042484B"/>
    <w:rsid w:val="0048173F"/>
    <w:rsid w:val="004E1D17"/>
    <w:rsid w:val="00562289"/>
    <w:rsid w:val="00564264"/>
    <w:rsid w:val="00564B58"/>
    <w:rsid w:val="005A0E50"/>
    <w:rsid w:val="005E6A66"/>
    <w:rsid w:val="005E6D23"/>
    <w:rsid w:val="00606370"/>
    <w:rsid w:val="00654E3F"/>
    <w:rsid w:val="006603C0"/>
    <w:rsid w:val="0066515E"/>
    <w:rsid w:val="00671A49"/>
    <w:rsid w:val="006E3A54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54116"/>
    <w:rsid w:val="00863D92"/>
    <w:rsid w:val="008747CE"/>
    <w:rsid w:val="008C643A"/>
    <w:rsid w:val="009250AC"/>
    <w:rsid w:val="00967A5F"/>
    <w:rsid w:val="0098635E"/>
    <w:rsid w:val="009B098E"/>
    <w:rsid w:val="009C416E"/>
    <w:rsid w:val="00A30C93"/>
    <w:rsid w:val="00AA343F"/>
    <w:rsid w:val="00AA533D"/>
    <w:rsid w:val="00AB2B97"/>
    <w:rsid w:val="00AC7601"/>
    <w:rsid w:val="00AD216F"/>
    <w:rsid w:val="00AE329E"/>
    <w:rsid w:val="00AF1EB7"/>
    <w:rsid w:val="00AF49F5"/>
    <w:rsid w:val="00B07A89"/>
    <w:rsid w:val="00B431A6"/>
    <w:rsid w:val="00B65E41"/>
    <w:rsid w:val="00BD55ED"/>
    <w:rsid w:val="00BF1106"/>
    <w:rsid w:val="00C0297D"/>
    <w:rsid w:val="00C10DB1"/>
    <w:rsid w:val="00C251C7"/>
    <w:rsid w:val="00C273D6"/>
    <w:rsid w:val="00C33CEF"/>
    <w:rsid w:val="00C4112D"/>
    <w:rsid w:val="00C5318F"/>
    <w:rsid w:val="00C64FF3"/>
    <w:rsid w:val="00C83948"/>
    <w:rsid w:val="00C92FF1"/>
    <w:rsid w:val="00CA6A6F"/>
    <w:rsid w:val="00CC0559"/>
    <w:rsid w:val="00D220E0"/>
    <w:rsid w:val="00D27F8B"/>
    <w:rsid w:val="00D331F7"/>
    <w:rsid w:val="00D8382B"/>
    <w:rsid w:val="00DC1B90"/>
    <w:rsid w:val="00DC39FA"/>
    <w:rsid w:val="00E2367A"/>
    <w:rsid w:val="00E33F23"/>
    <w:rsid w:val="00E41076"/>
    <w:rsid w:val="00E55033"/>
    <w:rsid w:val="00E84796"/>
    <w:rsid w:val="00E87893"/>
    <w:rsid w:val="00EE0023"/>
    <w:rsid w:val="00EE00ED"/>
    <w:rsid w:val="00EF7659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10</cp:revision>
  <cp:lastPrinted>2021-04-06T08:08:00Z</cp:lastPrinted>
  <dcterms:created xsi:type="dcterms:W3CDTF">2022-02-03T16:57:00Z</dcterms:created>
  <dcterms:modified xsi:type="dcterms:W3CDTF">2022-06-02T15:57:00Z</dcterms:modified>
</cp:coreProperties>
</file>